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9C7C" w14:textId="74CA0B27" w:rsidR="00AB76DF" w:rsidRDefault="00AB76DF" w:rsidP="00AB76DF">
      <w:pPr>
        <w:jc w:val="center"/>
      </w:pPr>
      <w:r>
        <w:rPr>
          <w:noProof/>
        </w:rPr>
        <w:drawing>
          <wp:inline distT="0" distB="0" distL="0" distR="0" wp14:anchorId="061AE024" wp14:editId="19F82F23">
            <wp:extent cx="2292350" cy="2256790"/>
            <wp:effectExtent l="0" t="0" r="0" b="0"/>
            <wp:docPr id="1989744915" name="Picture 3" descr="A logo of a christian l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44915" name="Picture 3" descr="A logo of a christian life&#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2350" cy="2256790"/>
                    </a:xfrm>
                    <a:prstGeom prst="rect">
                      <a:avLst/>
                    </a:prstGeom>
                    <a:noFill/>
                  </pic:spPr>
                </pic:pic>
              </a:graphicData>
            </a:graphic>
          </wp:inline>
        </w:drawing>
      </w:r>
    </w:p>
    <w:p w14:paraId="1F6D8486" w14:textId="77777777" w:rsidR="00802DC8" w:rsidRPr="005149A9" w:rsidRDefault="00802DC8" w:rsidP="00802DC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5149A9">
        <w:rPr>
          <w:rFonts w:ascii="Times New Roman" w:eastAsia="Times New Roman" w:hAnsi="Times New Roman" w:cs="Times New Roman"/>
          <w:b/>
          <w:bCs/>
          <w:kern w:val="36"/>
          <w:sz w:val="48"/>
          <w:szCs w:val="48"/>
          <w:lang w:eastAsia="en-GB"/>
          <w14:ligatures w14:val="none"/>
        </w:rPr>
        <w:t>Fourth Sunday after Epiphany</w:t>
      </w:r>
    </w:p>
    <w:p w14:paraId="4781BC3B" w14:textId="77777777" w:rsidR="00802DC8" w:rsidRPr="005149A9" w:rsidRDefault="00802DC8" w:rsidP="00802DC8">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149A9">
        <w:rPr>
          <w:rFonts w:ascii="Times New Roman" w:eastAsia="Times New Roman" w:hAnsi="Times New Roman" w:cs="Times New Roman"/>
          <w:b/>
          <w:bCs/>
          <w:kern w:val="0"/>
          <w:sz w:val="36"/>
          <w:szCs w:val="36"/>
          <w:lang w:eastAsia="en-GB"/>
          <w14:ligatures w14:val="none"/>
        </w:rPr>
        <w:t>Christ’s Authority Revealed: Light That Confronts and Heals</w:t>
      </w:r>
    </w:p>
    <w:p w14:paraId="571EFC13" w14:textId="77777777" w:rsidR="00802DC8" w:rsidRPr="005149A9" w:rsidRDefault="00802DC8" w:rsidP="00802DC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149A9">
        <w:rPr>
          <w:rFonts w:ascii="Times New Roman" w:eastAsia="Times New Roman" w:hAnsi="Times New Roman" w:cs="Times New Roman"/>
          <w:b/>
          <w:bCs/>
          <w:kern w:val="0"/>
          <w:lang w:eastAsia="en-GB"/>
          <w14:ligatures w14:val="none"/>
        </w:rPr>
        <w:t>Theme:</w:t>
      </w:r>
      <w:r w:rsidRPr="005149A9">
        <w:rPr>
          <w:rFonts w:ascii="Times New Roman" w:eastAsia="Times New Roman" w:hAnsi="Times New Roman" w:cs="Times New Roman"/>
          <w:kern w:val="0"/>
          <w:lang w:eastAsia="en-GB"/>
          <w14:ligatures w14:val="none"/>
        </w:rPr>
        <w:t xml:space="preserve"> The authority of Jesus revealed in word and deed</w:t>
      </w:r>
    </w:p>
    <w:p w14:paraId="5AB93A2B" w14:textId="77777777" w:rsidR="00802DC8" w:rsidRPr="005149A9" w:rsidRDefault="00802DC8" w:rsidP="00802DC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149A9">
        <w:rPr>
          <w:rFonts w:ascii="Times New Roman" w:eastAsia="Times New Roman" w:hAnsi="Times New Roman" w:cs="Times New Roman"/>
          <w:kern w:val="0"/>
          <w:lang w:eastAsia="en-GB"/>
          <w14:ligatures w14:val="none"/>
        </w:rPr>
        <w:t xml:space="preserve">The season of Epiphany is about revelation—the unveiling of who Jesus truly is. On the Fourth Sunday after Epiphany, the Church reflects on Christ’s authority: an authority unlike that of the scribes, rooted not in power or position, but in truth, compassion, and divine presence. Jesus does not merely speak about God; He speaks </w:t>
      </w:r>
      <w:r w:rsidRPr="005149A9">
        <w:rPr>
          <w:rFonts w:ascii="Times New Roman" w:eastAsia="Times New Roman" w:hAnsi="Times New Roman" w:cs="Times New Roman"/>
          <w:i/>
          <w:iCs/>
          <w:kern w:val="0"/>
          <w:lang w:eastAsia="en-GB"/>
          <w14:ligatures w14:val="none"/>
        </w:rPr>
        <w:t>as</w:t>
      </w:r>
      <w:r w:rsidRPr="005149A9">
        <w:rPr>
          <w:rFonts w:ascii="Times New Roman" w:eastAsia="Times New Roman" w:hAnsi="Times New Roman" w:cs="Times New Roman"/>
          <w:kern w:val="0"/>
          <w:lang w:eastAsia="en-GB"/>
          <w14:ligatures w14:val="none"/>
        </w:rPr>
        <w:t xml:space="preserve"> God-with-us. His words bring clarity, freedom, and healing.</w:t>
      </w:r>
    </w:p>
    <w:p w14:paraId="0EF97896" w14:textId="77777777" w:rsidR="00802DC8" w:rsidRPr="005149A9" w:rsidRDefault="00802DC8" w:rsidP="00802DC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149A9">
        <w:rPr>
          <w:rFonts w:ascii="Times New Roman" w:eastAsia="Times New Roman" w:hAnsi="Times New Roman" w:cs="Times New Roman"/>
          <w:kern w:val="0"/>
          <w:lang w:eastAsia="en-GB"/>
          <w14:ligatures w14:val="none"/>
        </w:rPr>
        <w:t>This Sunday invites us to consider how we respond when Christ’s light exposes what binds us, challenges what we trust, and calls us into deeper obedience.</w:t>
      </w:r>
    </w:p>
    <w:p w14:paraId="1393DABA" w14:textId="77777777" w:rsidR="00802DC8" w:rsidRPr="005149A9" w:rsidRDefault="00802DC8" w:rsidP="00802DC8">
      <w:pPr>
        <w:spacing w:after="0" w:line="240" w:lineRule="auto"/>
        <w:rPr>
          <w:rFonts w:ascii="Times New Roman" w:eastAsia="Times New Roman" w:hAnsi="Times New Roman" w:cs="Times New Roman"/>
          <w:kern w:val="0"/>
          <w:lang w:eastAsia="en-GB"/>
          <w14:ligatures w14:val="none"/>
        </w:rPr>
      </w:pPr>
    </w:p>
    <w:p w14:paraId="2A3AC8F2" w14:textId="77777777" w:rsidR="00802DC8" w:rsidRPr="005149A9" w:rsidRDefault="00802DC8" w:rsidP="00802DC8">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149A9">
        <w:rPr>
          <w:rFonts w:ascii="Times New Roman" w:eastAsia="Times New Roman" w:hAnsi="Times New Roman" w:cs="Times New Roman"/>
          <w:b/>
          <w:bCs/>
          <w:kern w:val="0"/>
          <w:sz w:val="36"/>
          <w:szCs w:val="36"/>
          <w:lang w:eastAsia="en-GB"/>
          <w14:ligatures w14:val="none"/>
        </w:rPr>
        <w:t>Key Scripture Readings (Common Lectionary)</w:t>
      </w:r>
    </w:p>
    <w:p w14:paraId="2C3BA84F" w14:textId="77777777" w:rsidR="00802DC8" w:rsidRPr="005149A9" w:rsidRDefault="00802DC8" w:rsidP="00802DC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149A9">
        <w:rPr>
          <w:rFonts w:ascii="Times New Roman" w:eastAsia="Times New Roman" w:hAnsi="Times New Roman" w:cs="Times New Roman"/>
          <w:b/>
          <w:bCs/>
          <w:kern w:val="0"/>
          <w:lang w:eastAsia="en-GB"/>
          <w14:ligatures w14:val="none"/>
        </w:rPr>
        <w:t>Deuteronomy 18:15–20</w:t>
      </w:r>
      <w:r w:rsidRPr="005149A9">
        <w:rPr>
          <w:rFonts w:ascii="Times New Roman" w:eastAsia="Times New Roman" w:hAnsi="Times New Roman" w:cs="Times New Roman"/>
          <w:kern w:val="0"/>
          <w:lang w:eastAsia="en-GB"/>
          <w14:ligatures w14:val="none"/>
        </w:rPr>
        <w:br/>
        <w:t>God promises to raise up a prophet like Moses—one who will speak God’s words faithfully. This promise sets the stage for recognising Jesus as the true and final Word of God.</w:t>
      </w:r>
    </w:p>
    <w:p w14:paraId="07B4A19D" w14:textId="77777777" w:rsidR="00802DC8" w:rsidRPr="005149A9" w:rsidRDefault="00802DC8" w:rsidP="00802DC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149A9">
        <w:rPr>
          <w:rFonts w:ascii="Times New Roman" w:eastAsia="Times New Roman" w:hAnsi="Times New Roman" w:cs="Times New Roman"/>
          <w:b/>
          <w:bCs/>
          <w:kern w:val="0"/>
          <w:lang w:eastAsia="en-GB"/>
          <w14:ligatures w14:val="none"/>
        </w:rPr>
        <w:t>Psalm 111</w:t>
      </w:r>
      <w:r w:rsidRPr="005149A9">
        <w:rPr>
          <w:rFonts w:ascii="Times New Roman" w:eastAsia="Times New Roman" w:hAnsi="Times New Roman" w:cs="Times New Roman"/>
          <w:kern w:val="0"/>
          <w:lang w:eastAsia="en-GB"/>
          <w14:ligatures w14:val="none"/>
        </w:rPr>
        <w:br/>
        <w:t>A psalm of praise that celebrates the works, faithfulness, and righteousness of the Lord. Wisdom, we are reminded, begins with reverent awe before God.</w:t>
      </w:r>
    </w:p>
    <w:p w14:paraId="37A8BF61" w14:textId="77777777" w:rsidR="00802DC8" w:rsidRPr="005149A9" w:rsidRDefault="00802DC8" w:rsidP="00802DC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149A9">
        <w:rPr>
          <w:rFonts w:ascii="Times New Roman" w:eastAsia="Times New Roman" w:hAnsi="Times New Roman" w:cs="Times New Roman"/>
          <w:b/>
          <w:bCs/>
          <w:kern w:val="0"/>
          <w:lang w:eastAsia="en-GB"/>
          <w14:ligatures w14:val="none"/>
        </w:rPr>
        <w:t>1 Corinthians 8:1–13</w:t>
      </w:r>
      <w:r w:rsidRPr="005149A9">
        <w:rPr>
          <w:rFonts w:ascii="Times New Roman" w:eastAsia="Times New Roman" w:hAnsi="Times New Roman" w:cs="Times New Roman"/>
          <w:kern w:val="0"/>
          <w:lang w:eastAsia="en-GB"/>
          <w14:ligatures w14:val="none"/>
        </w:rPr>
        <w:br/>
        <w:t>Paul teaches that knowledge alone can become prideful, but love builds up. True authority in Christ is always exercised through love that seeks the good of others.</w:t>
      </w:r>
    </w:p>
    <w:p w14:paraId="5FC2C0AE" w14:textId="77777777" w:rsidR="00802DC8" w:rsidRPr="005149A9" w:rsidRDefault="00802DC8" w:rsidP="00802DC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149A9">
        <w:rPr>
          <w:rFonts w:ascii="Times New Roman" w:eastAsia="Times New Roman" w:hAnsi="Times New Roman" w:cs="Times New Roman"/>
          <w:b/>
          <w:bCs/>
          <w:kern w:val="0"/>
          <w:lang w:eastAsia="en-GB"/>
          <w14:ligatures w14:val="none"/>
        </w:rPr>
        <w:lastRenderedPageBreak/>
        <w:t>Mark 1:21–28</w:t>
      </w:r>
      <w:r w:rsidRPr="005149A9">
        <w:rPr>
          <w:rFonts w:ascii="Times New Roman" w:eastAsia="Times New Roman" w:hAnsi="Times New Roman" w:cs="Times New Roman"/>
          <w:kern w:val="0"/>
          <w:lang w:eastAsia="en-GB"/>
          <w14:ligatures w14:val="none"/>
        </w:rPr>
        <w:br/>
        <w:t>Jesus teaches in the synagogue with authority, and even unclean spirits obey Him. The people are astonished—not only by His teaching, but by the power and holiness that accompany it.</w:t>
      </w:r>
    </w:p>
    <w:p w14:paraId="4D66C840" w14:textId="77777777" w:rsidR="00802DC8" w:rsidRPr="005149A9" w:rsidRDefault="00802DC8" w:rsidP="00802DC8">
      <w:pPr>
        <w:spacing w:after="0" w:line="240" w:lineRule="auto"/>
        <w:rPr>
          <w:rFonts w:ascii="Times New Roman" w:eastAsia="Times New Roman" w:hAnsi="Times New Roman" w:cs="Times New Roman"/>
          <w:kern w:val="0"/>
          <w:lang w:eastAsia="en-GB"/>
          <w14:ligatures w14:val="none"/>
        </w:rPr>
      </w:pPr>
    </w:p>
    <w:p w14:paraId="7B1D0E72" w14:textId="77777777" w:rsidR="00802DC8" w:rsidRPr="005149A9" w:rsidRDefault="00802DC8" w:rsidP="00802DC8">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149A9">
        <w:rPr>
          <w:rFonts w:ascii="Times New Roman" w:eastAsia="Times New Roman" w:hAnsi="Times New Roman" w:cs="Times New Roman"/>
          <w:b/>
          <w:bCs/>
          <w:kern w:val="0"/>
          <w:sz w:val="36"/>
          <w:szCs w:val="36"/>
          <w:lang w:eastAsia="en-GB"/>
          <w14:ligatures w14:val="none"/>
        </w:rPr>
        <w:t>Reflection</w:t>
      </w:r>
    </w:p>
    <w:p w14:paraId="24C02B65" w14:textId="77777777" w:rsidR="00802DC8" w:rsidRPr="005149A9" w:rsidRDefault="00802DC8" w:rsidP="00802DC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149A9">
        <w:rPr>
          <w:rFonts w:ascii="Times New Roman" w:eastAsia="Times New Roman" w:hAnsi="Times New Roman" w:cs="Times New Roman"/>
          <w:kern w:val="0"/>
          <w:lang w:eastAsia="en-GB"/>
          <w14:ligatures w14:val="none"/>
        </w:rPr>
        <w:t>In Mark’s Gospel, Jesus’ authority is immediately evident. There are no long credentials listed, no appeals to other teachers. When Jesus speaks, His words carry weight because they are aligned with the very heart of God. His authority is recognised not through domination, but through liberation.</w:t>
      </w:r>
    </w:p>
    <w:p w14:paraId="7B4D7E74" w14:textId="77777777" w:rsidR="00802DC8" w:rsidRPr="005149A9" w:rsidRDefault="00802DC8" w:rsidP="00802DC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149A9">
        <w:rPr>
          <w:rFonts w:ascii="Times New Roman" w:eastAsia="Times New Roman" w:hAnsi="Times New Roman" w:cs="Times New Roman"/>
          <w:kern w:val="0"/>
          <w:lang w:eastAsia="en-GB"/>
          <w14:ligatures w14:val="none"/>
        </w:rPr>
        <w:t>The unclean spirit recognises what others are still learning: Jesus is the Holy One of God. Where Jesus is present, false powers are exposed and cannot remain hidden. This can be unsettling. Epiphany light does not only comfort—it also confronts. Yet what Jesus confronts, He also heals.</w:t>
      </w:r>
    </w:p>
    <w:p w14:paraId="66F93441" w14:textId="77777777" w:rsidR="00802DC8" w:rsidRPr="005149A9" w:rsidRDefault="00802DC8" w:rsidP="00802DC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149A9">
        <w:rPr>
          <w:rFonts w:ascii="Times New Roman" w:eastAsia="Times New Roman" w:hAnsi="Times New Roman" w:cs="Times New Roman"/>
          <w:kern w:val="0"/>
          <w:lang w:eastAsia="en-GB"/>
          <w14:ligatures w14:val="none"/>
        </w:rPr>
        <w:t xml:space="preserve">For many today, authority is associated with control, misuse, or harm. Jesus redefines authority as the power to </w:t>
      </w:r>
      <w:proofErr w:type="gramStart"/>
      <w:r w:rsidRPr="005149A9">
        <w:rPr>
          <w:rFonts w:ascii="Times New Roman" w:eastAsia="Times New Roman" w:hAnsi="Times New Roman" w:cs="Times New Roman"/>
          <w:kern w:val="0"/>
          <w:lang w:eastAsia="en-GB"/>
          <w14:ligatures w14:val="none"/>
        </w:rPr>
        <w:t>restore,</w:t>
      </w:r>
      <w:proofErr w:type="gramEnd"/>
      <w:r w:rsidRPr="005149A9">
        <w:rPr>
          <w:rFonts w:ascii="Times New Roman" w:eastAsia="Times New Roman" w:hAnsi="Times New Roman" w:cs="Times New Roman"/>
          <w:kern w:val="0"/>
          <w:lang w:eastAsia="en-GB"/>
          <w14:ligatures w14:val="none"/>
        </w:rPr>
        <w:t xml:space="preserve"> to free, and to bring wholeness. His authority invites trust rather than fear, obedience rather than coercion.</w:t>
      </w:r>
    </w:p>
    <w:p w14:paraId="0156953B" w14:textId="77777777" w:rsidR="00802DC8" w:rsidRPr="005149A9" w:rsidRDefault="00802DC8" w:rsidP="00802DC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149A9">
        <w:rPr>
          <w:rFonts w:ascii="Times New Roman" w:eastAsia="Times New Roman" w:hAnsi="Times New Roman" w:cs="Times New Roman"/>
          <w:kern w:val="0"/>
          <w:lang w:eastAsia="en-GB"/>
          <w14:ligatures w14:val="none"/>
        </w:rPr>
        <w:t>Paul’s words to the Corinthians deepen this theme. Knowledge, even theological knowledge, is not the highest good. Love is. Christlike authority is always exercised with sensitivity toward others, especially the vulnerable. Freedom in Christ is never an excuse to cause another to stumble.</w:t>
      </w:r>
    </w:p>
    <w:p w14:paraId="71A7B652" w14:textId="77777777" w:rsidR="00802DC8" w:rsidRPr="005149A9" w:rsidRDefault="00802DC8" w:rsidP="00802DC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149A9">
        <w:rPr>
          <w:rFonts w:ascii="Times New Roman" w:eastAsia="Times New Roman" w:hAnsi="Times New Roman" w:cs="Times New Roman"/>
          <w:kern w:val="0"/>
          <w:lang w:eastAsia="en-GB"/>
          <w14:ligatures w14:val="none"/>
        </w:rPr>
        <w:t>The Fourth Sunday after Epiphany asks us important questions:</w:t>
      </w:r>
    </w:p>
    <w:p w14:paraId="4A0A6957" w14:textId="77777777" w:rsidR="00802DC8" w:rsidRPr="005149A9" w:rsidRDefault="00802DC8" w:rsidP="00802DC8">
      <w:pPr>
        <w:numPr>
          <w:ilvl w:val="0"/>
          <w:numId w:val="6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149A9">
        <w:rPr>
          <w:rFonts w:ascii="Times New Roman" w:eastAsia="Times New Roman" w:hAnsi="Times New Roman" w:cs="Times New Roman"/>
          <w:kern w:val="0"/>
          <w:lang w:eastAsia="en-GB"/>
          <w14:ligatures w14:val="none"/>
        </w:rPr>
        <w:t>Where do we recognise Christ’s authority in our lives?</w:t>
      </w:r>
    </w:p>
    <w:p w14:paraId="0C78163C" w14:textId="77777777" w:rsidR="00802DC8" w:rsidRPr="005149A9" w:rsidRDefault="00802DC8" w:rsidP="00802DC8">
      <w:pPr>
        <w:numPr>
          <w:ilvl w:val="0"/>
          <w:numId w:val="6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149A9">
        <w:rPr>
          <w:rFonts w:ascii="Times New Roman" w:eastAsia="Times New Roman" w:hAnsi="Times New Roman" w:cs="Times New Roman"/>
          <w:kern w:val="0"/>
          <w:lang w:eastAsia="en-GB"/>
          <w14:ligatures w14:val="none"/>
        </w:rPr>
        <w:t>What voices compete with His truth?</w:t>
      </w:r>
    </w:p>
    <w:p w14:paraId="75F9B749" w14:textId="77777777" w:rsidR="00802DC8" w:rsidRPr="005149A9" w:rsidRDefault="00802DC8" w:rsidP="00802DC8">
      <w:pPr>
        <w:numPr>
          <w:ilvl w:val="0"/>
          <w:numId w:val="6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149A9">
        <w:rPr>
          <w:rFonts w:ascii="Times New Roman" w:eastAsia="Times New Roman" w:hAnsi="Times New Roman" w:cs="Times New Roman"/>
          <w:kern w:val="0"/>
          <w:lang w:eastAsia="en-GB"/>
          <w14:ligatures w14:val="none"/>
        </w:rPr>
        <w:t>Are we willing to let His light challenge what is comfortable but unfaithful?</w:t>
      </w:r>
    </w:p>
    <w:p w14:paraId="07F97444" w14:textId="77777777" w:rsidR="00802DC8" w:rsidRPr="005149A9" w:rsidRDefault="00802DC8" w:rsidP="00802DC8">
      <w:pPr>
        <w:spacing w:after="0" w:line="240" w:lineRule="auto"/>
        <w:rPr>
          <w:rFonts w:ascii="Times New Roman" w:eastAsia="Times New Roman" w:hAnsi="Times New Roman" w:cs="Times New Roman"/>
          <w:kern w:val="0"/>
          <w:lang w:eastAsia="en-GB"/>
          <w14:ligatures w14:val="none"/>
        </w:rPr>
      </w:pPr>
    </w:p>
    <w:p w14:paraId="07EE1B37" w14:textId="77777777" w:rsidR="00802DC8" w:rsidRPr="005149A9" w:rsidRDefault="00802DC8" w:rsidP="00802DC8">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149A9">
        <w:rPr>
          <w:rFonts w:ascii="Times New Roman" w:eastAsia="Times New Roman" w:hAnsi="Times New Roman" w:cs="Times New Roman"/>
          <w:b/>
          <w:bCs/>
          <w:kern w:val="0"/>
          <w:sz w:val="36"/>
          <w:szCs w:val="36"/>
          <w:lang w:eastAsia="en-GB"/>
          <w14:ligatures w14:val="none"/>
        </w:rPr>
        <w:t>For Today’s World</w:t>
      </w:r>
    </w:p>
    <w:p w14:paraId="5496BD88" w14:textId="77777777" w:rsidR="00802DC8" w:rsidRPr="005149A9" w:rsidRDefault="00802DC8" w:rsidP="00802DC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149A9">
        <w:rPr>
          <w:rFonts w:ascii="Times New Roman" w:eastAsia="Times New Roman" w:hAnsi="Times New Roman" w:cs="Times New Roman"/>
          <w:kern w:val="0"/>
          <w:lang w:eastAsia="en-GB"/>
          <w14:ligatures w14:val="none"/>
        </w:rPr>
        <w:t>In a noisy and divided culture, many voices claim authority. Opinions multiply, but wisdom feels scarce. This Sunday reminds us that true wisdom begins with listening to Christ. His voice cuts through confusion—not with shouting, but with clarity.</w:t>
      </w:r>
    </w:p>
    <w:p w14:paraId="35F1FF38" w14:textId="77777777" w:rsidR="00802DC8" w:rsidRPr="005149A9" w:rsidRDefault="00802DC8" w:rsidP="00802DC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149A9">
        <w:rPr>
          <w:rFonts w:ascii="Times New Roman" w:eastAsia="Times New Roman" w:hAnsi="Times New Roman" w:cs="Times New Roman"/>
          <w:kern w:val="0"/>
          <w:lang w:eastAsia="en-GB"/>
          <w14:ligatures w14:val="none"/>
        </w:rPr>
        <w:t>As individuals and as the Church, we are called to reflect Christ’s authority by living lives shaped by love, humility, and truth. When we speak, serve, and act in His name, it should point not to ourselves, but to the One who sets people free.</w:t>
      </w:r>
    </w:p>
    <w:p w14:paraId="1FD8E801" w14:textId="77777777" w:rsidR="00802DC8" w:rsidRPr="005149A9" w:rsidRDefault="00802DC8" w:rsidP="00802DC8">
      <w:pPr>
        <w:spacing w:after="0" w:line="240" w:lineRule="auto"/>
        <w:rPr>
          <w:rFonts w:ascii="Times New Roman" w:eastAsia="Times New Roman" w:hAnsi="Times New Roman" w:cs="Times New Roman"/>
          <w:kern w:val="0"/>
          <w:lang w:eastAsia="en-GB"/>
          <w14:ligatures w14:val="none"/>
        </w:rPr>
      </w:pPr>
    </w:p>
    <w:p w14:paraId="5F492DFA" w14:textId="77777777" w:rsidR="00802DC8" w:rsidRPr="005149A9" w:rsidRDefault="00802DC8" w:rsidP="00802DC8">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149A9">
        <w:rPr>
          <w:rFonts w:ascii="Times New Roman" w:eastAsia="Times New Roman" w:hAnsi="Times New Roman" w:cs="Times New Roman"/>
          <w:b/>
          <w:bCs/>
          <w:kern w:val="0"/>
          <w:sz w:val="36"/>
          <w:szCs w:val="36"/>
          <w:lang w:eastAsia="en-GB"/>
          <w14:ligatures w14:val="none"/>
        </w:rPr>
        <w:t>Prayer</w:t>
      </w:r>
    </w:p>
    <w:p w14:paraId="1575B1D4" w14:textId="77777777" w:rsidR="00802DC8" w:rsidRPr="005149A9" w:rsidRDefault="00802DC8" w:rsidP="00802DC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149A9">
        <w:rPr>
          <w:rFonts w:ascii="Times New Roman" w:eastAsia="Times New Roman" w:hAnsi="Times New Roman" w:cs="Times New Roman"/>
          <w:i/>
          <w:iCs/>
          <w:kern w:val="0"/>
          <w:lang w:eastAsia="en-GB"/>
          <w14:ligatures w14:val="none"/>
        </w:rPr>
        <w:t>Lord Jesus Christ,</w:t>
      </w:r>
      <w:r w:rsidRPr="005149A9">
        <w:rPr>
          <w:rFonts w:ascii="Times New Roman" w:eastAsia="Times New Roman" w:hAnsi="Times New Roman" w:cs="Times New Roman"/>
          <w:kern w:val="0"/>
          <w:lang w:eastAsia="en-GB"/>
          <w14:ligatures w14:val="none"/>
        </w:rPr>
        <w:br/>
      </w:r>
      <w:r w:rsidRPr="005149A9">
        <w:rPr>
          <w:rFonts w:ascii="Times New Roman" w:eastAsia="Times New Roman" w:hAnsi="Times New Roman" w:cs="Times New Roman"/>
          <w:i/>
          <w:iCs/>
          <w:kern w:val="0"/>
          <w:lang w:eastAsia="en-GB"/>
          <w14:ligatures w14:val="none"/>
        </w:rPr>
        <w:t>You speak with an authority that brings light and life.</w:t>
      </w:r>
      <w:r w:rsidRPr="005149A9">
        <w:rPr>
          <w:rFonts w:ascii="Times New Roman" w:eastAsia="Times New Roman" w:hAnsi="Times New Roman" w:cs="Times New Roman"/>
          <w:kern w:val="0"/>
          <w:lang w:eastAsia="en-GB"/>
          <w14:ligatures w14:val="none"/>
        </w:rPr>
        <w:br/>
      </w:r>
      <w:r w:rsidRPr="005149A9">
        <w:rPr>
          <w:rFonts w:ascii="Times New Roman" w:eastAsia="Times New Roman" w:hAnsi="Times New Roman" w:cs="Times New Roman"/>
          <w:i/>
          <w:iCs/>
          <w:kern w:val="0"/>
          <w:lang w:eastAsia="en-GB"/>
          <w14:ligatures w14:val="none"/>
        </w:rPr>
        <w:t>Where we are bound by fear, free us.</w:t>
      </w:r>
      <w:r w:rsidRPr="005149A9">
        <w:rPr>
          <w:rFonts w:ascii="Times New Roman" w:eastAsia="Times New Roman" w:hAnsi="Times New Roman" w:cs="Times New Roman"/>
          <w:kern w:val="0"/>
          <w:lang w:eastAsia="en-GB"/>
          <w14:ligatures w14:val="none"/>
        </w:rPr>
        <w:br/>
      </w:r>
      <w:r w:rsidRPr="005149A9">
        <w:rPr>
          <w:rFonts w:ascii="Times New Roman" w:eastAsia="Times New Roman" w:hAnsi="Times New Roman" w:cs="Times New Roman"/>
          <w:i/>
          <w:iCs/>
          <w:kern w:val="0"/>
          <w:lang w:eastAsia="en-GB"/>
          <w14:ligatures w14:val="none"/>
        </w:rPr>
        <w:t>Where we are confused, teach us.</w:t>
      </w:r>
      <w:r w:rsidRPr="005149A9">
        <w:rPr>
          <w:rFonts w:ascii="Times New Roman" w:eastAsia="Times New Roman" w:hAnsi="Times New Roman" w:cs="Times New Roman"/>
          <w:kern w:val="0"/>
          <w:lang w:eastAsia="en-GB"/>
          <w14:ligatures w14:val="none"/>
        </w:rPr>
        <w:br/>
      </w:r>
      <w:r w:rsidRPr="005149A9">
        <w:rPr>
          <w:rFonts w:ascii="Times New Roman" w:eastAsia="Times New Roman" w:hAnsi="Times New Roman" w:cs="Times New Roman"/>
          <w:i/>
          <w:iCs/>
          <w:kern w:val="0"/>
          <w:lang w:eastAsia="en-GB"/>
          <w14:ligatures w14:val="none"/>
        </w:rPr>
        <w:t>Where we have used knowledge without love, forgive us.</w:t>
      </w:r>
    </w:p>
    <w:p w14:paraId="5F33DBF8" w14:textId="77777777" w:rsidR="00802DC8" w:rsidRPr="005149A9" w:rsidRDefault="00802DC8" w:rsidP="00802DC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149A9">
        <w:rPr>
          <w:rFonts w:ascii="Times New Roman" w:eastAsia="Times New Roman" w:hAnsi="Times New Roman" w:cs="Times New Roman"/>
          <w:i/>
          <w:iCs/>
          <w:kern w:val="0"/>
          <w:lang w:eastAsia="en-GB"/>
          <w14:ligatures w14:val="none"/>
        </w:rPr>
        <w:t>Help us to recognise Your voice above all others,</w:t>
      </w:r>
      <w:r w:rsidRPr="005149A9">
        <w:rPr>
          <w:rFonts w:ascii="Times New Roman" w:eastAsia="Times New Roman" w:hAnsi="Times New Roman" w:cs="Times New Roman"/>
          <w:kern w:val="0"/>
          <w:lang w:eastAsia="en-GB"/>
          <w14:ligatures w14:val="none"/>
        </w:rPr>
        <w:br/>
      </w:r>
      <w:r w:rsidRPr="005149A9">
        <w:rPr>
          <w:rFonts w:ascii="Times New Roman" w:eastAsia="Times New Roman" w:hAnsi="Times New Roman" w:cs="Times New Roman"/>
          <w:i/>
          <w:iCs/>
          <w:kern w:val="0"/>
          <w:lang w:eastAsia="en-GB"/>
          <w14:ligatures w14:val="none"/>
        </w:rPr>
        <w:t>and to live under Your gentle and healing rule.</w:t>
      </w:r>
      <w:r w:rsidRPr="005149A9">
        <w:rPr>
          <w:rFonts w:ascii="Times New Roman" w:eastAsia="Times New Roman" w:hAnsi="Times New Roman" w:cs="Times New Roman"/>
          <w:kern w:val="0"/>
          <w:lang w:eastAsia="en-GB"/>
          <w14:ligatures w14:val="none"/>
        </w:rPr>
        <w:br/>
      </w:r>
      <w:r w:rsidRPr="005149A9">
        <w:rPr>
          <w:rFonts w:ascii="Times New Roman" w:eastAsia="Times New Roman" w:hAnsi="Times New Roman" w:cs="Times New Roman"/>
          <w:i/>
          <w:iCs/>
          <w:kern w:val="0"/>
          <w:lang w:eastAsia="en-GB"/>
          <w14:ligatures w14:val="none"/>
        </w:rPr>
        <w:t>May Your light continue to be revealed in us,</w:t>
      </w:r>
      <w:r w:rsidRPr="005149A9">
        <w:rPr>
          <w:rFonts w:ascii="Times New Roman" w:eastAsia="Times New Roman" w:hAnsi="Times New Roman" w:cs="Times New Roman"/>
          <w:kern w:val="0"/>
          <w:lang w:eastAsia="en-GB"/>
          <w14:ligatures w14:val="none"/>
        </w:rPr>
        <w:br/>
      </w:r>
      <w:r w:rsidRPr="005149A9">
        <w:rPr>
          <w:rFonts w:ascii="Times New Roman" w:eastAsia="Times New Roman" w:hAnsi="Times New Roman" w:cs="Times New Roman"/>
          <w:i/>
          <w:iCs/>
          <w:kern w:val="0"/>
          <w:lang w:eastAsia="en-GB"/>
          <w14:ligatures w14:val="none"/>
        </w:rPr>
        <w:t>for the sake of the world You love.</w:t>
      </w:r>
    </w:p>
    <w:p w14:paraId="638A9DA5" w14:textId="77777777" w:rsidR="00802DC8" w:rsidRPr="005149A9" w:rsidRDefault="00802DC8" w:rsidP="00802DC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149A9">
        <w:rPr>
          <w:rFonts w:ascii="Times New Roman" w:eastAsia="Times New Roman" w:hAnsi="Times New Roman" w:cs="Times New Roman"/>
          <w:i/>
          <w:iCs/>
          <w:kern w:val="0"/>
          <w:lang w:eastAsia="en-GB"/>
          <w14:ligatures w14:val="none"/>
        </w:rPr>
        <w:t>Amen.</w:t>
      </w:r>
    </w:p>
    <w:p w14:paraId="57CEBA00" w14:textId="77777777" w:rsidR="00802DC8" w:rsidRPr="005149A9" w:rsidRDefault="00802DC8" w:rsidP="00802DC8">
      <w:pPr>
        <w:spacing w:after="0" w:line="240" w:lineRule="auto"/>
        <w:rPr>
          <w:rFonts w:ascii="Times New Roman" w:eastAsia="Times New Roman" w:hAnsi="Times New Roman" w:cs="Times New Roman"/>
          <w:kern w:val="0"/>
          <w:lang w:eastAsia="en-GB"/>
          <w14:ligatures w14:val="none"/>
        </w:rPr>
      </w:pPr>
    </w:p>
    <w:p w14:paraId="30C283E4" w14:textId="77777777" w:rsidR="00802DC8" w:rsidRPr="005149A9" w:rsidRDefault="00802DC8" w:rsidP="00802DC8">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149A9">
        <w:rPr>
          <w:rFonts w:ascii="Times New Roman" w:eastAsia="Times New Roman" w:hAnsi="Times New Roman" w:cs="Times New Roman"/>
          <w:b/>
          <w:bCs/>
          <w:kern w:val="0"/>
          <w:sz w:val="36"/>
          <w:szCs w:val="36"/>
          <w:lang w:eastAsia="en-GB"/>
          <w14:ligatures w14:val="none"/>
        </w:rPr>
        <w:t>Living the Epiphany Light This Week</w:t>
      </w:r>
    </w:p>
    <w:p w14:paraId="314A9F44" w14:textId="77777777" w:rsidR="00802DC8" w:rsidRPr="005149A9" w:rsidRDefault="00802DC8" w:rsidP="00802DC8">
      <w:pPr>
        <w:numPr>
          <w:ilvl w:val="0"/>
          <w:numId w:val="6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149A9">
        <w:rPr>
          <w:rFonts w:ascii="Times New Roman" w:eastAsia="Times New Roman" w:hAnsi="Times New Roman" w:cs="Times New Roman"/>
          <w:kern w:val="0"/>
          <w:lang w:eastAsia="en-GB"/>
          <w14:ligatures w14:val="none"/>
        </w:rPr>
        <w:t>Read Mark 1:21–28 slowly and imagine yourself in the synagogue.</w:t>
      </w:r>
    </w:p>
    <w:p w14:paraId="16CCBA97" w14:textId="77777777" w:rsidR="00802DC8" w:rsidRPr="005149A9" w:rsidRDefault="00802DC8" w:rsidP="00802DC8">
      <w:pPr>
        <w:numPr>
          <w:ilvl w:val="0"/>
          <w:numId w:val="6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149A9">
        <w:rPr>
          <w:rFonts w:ascii="Times New Roman" w:eastAsia="Times New Roman" w:hAnsi="Times New Roman" w:cs="Times New Roman"/>
          <w:kern w:val="0"/>
          <w:lang w:eastAsia="en-GB"/>
          <w14:ligatures w14:val="none"/>
        </w:rPr>
        <w:t>Reflect on where Christ’s authority is bringing growth or challenge in your life.</w:t>
      </w:r>
    </w:p>
    <w:p w14:paraId="471EDFE3" w14:textId="77777777" w:rsidR="00802DC8" w:rsidRPr="005149A9" w:rsidRDefault="00802DC8" w:rsidP="00802DC8">
      <w:pPr>
        <w:numPr>
          <w:ilvl w:val="0"/>
          <w:numId w:val="6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149A9">
        <w:rPr>
          <w:rFonts w:ascii="Times New Roman" w:eastAsia="Times New Roman" w:hAnsi="Times New Roman" w:cs="Times New Roman"/>
          <w:kern w:val="0"/>
          <w:lang w:eastAsia="en-GB"/>
          <w14:ligatures w14:val="none"/>
        </w:rPr>
        <w:t>Practice speaking and acting in ways that build others up in love.</w:t>
      </w:r>
    </w:p>
    <w:p w14:paraId="067FE7AD" w14:textId="77777777" w:rsidR="00802DC8" w:rsidRPr="005149A9" w:rsidRDefault="00802DC8" w:rsidP="00802DC8">
      <w:pPr>
        <w:spacing w:before="100" w:beforeAutospacing="1" w:after="100" w:afterAutospacing="1" w:line="240" w:lineRule="auto"/>
        <w:rPr>
          <w:rFonts w:ascii="Times New Roman" w:eastAsia="Times New Roman" w:hAnsi="Times New Roman" w:cs="Times New Roman"/>
          <w:kern w:val="0"/>
          <w:lang w:eastAsia="en-GB"/>
          <w14:ligatures w14:val="none"/>
        </w:rPr>
      </w:pPr>
      <w:r w:rsidRPr="005149A9">
        <w:rPr>
          <w:rFonts w:ascii="Times New Roman" w:eastAsia="Times New Roman" w:hAnsi="Times New Roman" w:cs="Times New Roman"/>
          <w:i/>
          <w:iCs/>
          <w:kern w:val="0"/>
          <w:lang w:eastAsia="en-GB"/>
          <w14:ligatures w14:val="none"/>
        </w:rPr>
        <w:t>“What is this? A new teaching—and with authority!”</w:t>
      </w:r>
      <w:r w:rsidRPr="005149A9">
        <w:rPr>
          <w:rFonts w:ascii="Times New Roman" w:eastAsia="Times New Roman" w:hAnsi="Times New Roman" w:cs="Times New Roman"/>
          <w:kern w:val="0"/>
          <w:lang w:eastAsia="en-GB"/>
          <w14:ligatures w14:val="none"/>
        </w:rPr>
        <w:t xml:space="preserve"> (Mark 1:27)</w:t>
      </w:r>
    </w:p>
    <w:p w14:paraId="48BE4EA1" w14:textId="161E227A" w:rsidR="00994ED5" w:rsidRPr="00994ED5" w:rsidRDefault="00994ED5" w:rsidP="00802DC8">
      <w:pPr>
        <w:shd w:val="clear" w:color="auto" w:fill="FFFFFF"/>
        <w:spacing w:after="0" w:line="240" w:lineRule="auto"/>
        <w:outlineLvl w:val="0"/>
        <w:rPr>
          <w:rFonts w:ascii="PT Sans" w:eastAsia="Times New Roman" w:hAnsi="PT Sans" w:cs="Times New Roman"/>
          <w:b/>
          <w:bCs/>
          <w:color w:val="303030"/>
          <w:kern w:val="36"/>
          <w:sz w:val="48"/>
          <w:szCs w:val="48"/>
          <w:lang w:eastAsia="en-GB"/>
          <w14:ligatures w14:val="none"/>
        </w:rPr>
      </w:pPr>
    </w:p>
    <w:p w14:paraId="757F1130" w14:textId="77777777" w:rsidR="00710A14" w:rsidRDefault="00710A14" w:rsidP="00704318">
      <w:pPr>
        <w:spacing w:before="100" w:beforeAutospacing="1" w:after="100" w:afterAutospacing="1" w:line="240" w:lineRule="auto"/>
      </w:pPr>
    </w:p>
    <w:p w14:paraId="1F83DF4D" w14:textId="51B70671" w:rsidR="00AB76DF" w:rsidRPr="00704318" w:rsidRDefault="00AB76DF" w:rsidP="0041075D">
      <w:pPr>
        <w:spacing w:before="100" w:beforeAutospacing="1" w:after="100" w:afterAutospacing="1" w:line="240" w:lineRule="auto"/>
        <w:jc w:val="center"/>
        <w:rPr>
          <w:rFonts w:ascii="Times New Roman" w:eastAsia="Times New Roman" w:hAnsi="Times New Roman" w:cs="Times New Roman"/>
          <w:kern w:val="0"/>
          <w:lang w:eastAsia="en-GB"/>
          <w14:ligatures w14:val="none"/>
        </w:rPr>
      </w:pPr>
      <w:r w:rsidRPr="00AB76DF">
        <w:t>© This document is subject to copyright and belongs to Christian Life Today. If you would like to reuse any of the materials, please contact first via the contact page, thank you.</w:t>
      </w:r>
    </w:p>
    <w:p w14:paraId="5C66CF8E" w14:textId="77777777" w:rsidR="00AB76DF" w:rsidRDefault="00AB76DF" w:rsidP="00AB76DF">
      <w:pPr>
        <w:jc w:val="center"/>
      </w:pPr>
    </w:p>
    <w:sectPr w:rsidR="00AB76DF" w:rsidSect="002F1F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T Sans">
    <w:charset w:val="00"/>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2751"/>
    <w:multiLevelType w:val="multilevel"/>
    <w:tmpl w:val="07D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C6DC7"/>
    <w:multiLevelType w:val="multilevel"/>
    <w:tmpl w:val="8F9C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026D2D"/>
    <w:multiLevelType w:val="multilevel"/>
    <w:tmpl w:val="6B3E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86B4B"/>
    <w:multiLevelType w:val="multilevel"/>
    <w:tmpl w:val="B374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EB77D6"/>
    <w:multiLevelType w:val="multilevel"/>
    <w:tmpl w:val="2E7A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407EA4"/>
    <w:multiLevelType w:val="multilevel"/>
    <w:tmpl w:val="3E42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E1153"/>
    <w:multiLevelType w:val="multilevel"/>
    <w:tmpl w:val="A276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4A16F0"/>
    <w:multiLevelType w:val="multilevel"/>
    <w:tmpl w:val="5C06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530419"/>
    <w:multiLevelType w:val="multilevel"/>
    <w:tmpl w:val="D87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AF39FB"/>
    <w:multiLevelType w:val="multilevel"/>
    <w:tmpl w:val="0D48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203E1E"/>
    <w:multiLevelType w:val="multilevel"/>
    <w:tmpl w:val="AB48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1377F0"/>
    <w:multiLevelType w:val="multilevel"/>
    <w:tmpl w:val="E6CC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003A58"/>
    <w:multiLevelType w:val="multilevel"/>
    <w:tmpl w:val="FC5E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BD5448"/>
    <w:multiLevelType w:val="multilevel"/>
    <w:tmpl w:val="2772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1C5306"/>
    <w:multiLevelType w:val="multilevel"/>
    <w:tmpl w:val="B666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8F6FFC"/>
    <w:multiLevelType w:val="multilevel"/>
    <w:tmpl w:val="CF88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9A16B8"/>
    <w:multiLevelType w:val="multilevel"/>
    <w:tmpl w:val="7A80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F628C4"/>
    <w:multiLevelType w:val="multilevel"/>
    <w:tmpl w:val="34A4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45445D"/>
    <w:multiLevelType w:val="multilevel"/>
    <w:tmpl w:val="AAA8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582CDF"/>
    <w:multiLevelType w:val="multilevel"/>
    <w:tmpl w:val="5D10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341590"/>
    <w:multiLevelType w:val="multilevel"/>
    <w:tmpl w:val="C82E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405493"/>
    <w:multiLevelType w:val="multilevel"/>
    <w:tmpl w:val="C1B6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94671F"/>
    <w:multiLevelType w:val="multilevel"/>
    <w:tmpl w:val="A0D48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8034D1"/>
    <w:multiLevelType w:val="multilevel"/>
    <w:tmpl w:val="0C08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9D4FF9"/>
    <w:multiLevelType w:val="multilevel"/>
    <w:tmpl w:val="758C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F31FDD"/>
    <w:multiLevelType w:val="multilevel"/>
    <w:tmpl w:val="15CE04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D63D71"/>
    <w:multiLevelType w:val="multilevel"/>
    <w:tmpl w:val="8EFA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810252"/>
    <w:multiLevelType w:val="multilevel"/>
    <w:tmpl w:val="70BC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013C22"/>
    <w:multiLevelType w:val="multilevel"/>
    <w:tmpl w:val="2864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5168BD"/>
    <w:multiLevelType w:val="multilevel"/>
    <w:tmpl w:val="CEFE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5BB6B33"/>
    <w:multiLevelType w:val="multilevel"/>
    <w:tmpl w:val="BA38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E2204F"/>
    <w:multiLevelType w:val="multilevel"/>
    <w:tmpl w:val="7544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4F6F09"/>
    <w:multiLevelType w:val="multilevel"/>
    <w:tmpl w:val="050E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CB5735F"/>
    <w:multiLevelType w:val="multilevel"/>
    <w:tmpl w:val="9E40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B305EE"/>
    <w:multiLevelType w:val="multilevel"/>
    <w:tmpl w:val="3F3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9609FC"/>
    <w:multiLevelType w:val="multilevel"/>
    <w:tmpl w:val="51E6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B95AAD"/>
    <w:multiLevelType w:val="multilevel"/>
    <w:tmpl w:val="B768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1C0D45"/>
    <w:multiLevelType w:val="multilevel"/>
    <w:tmpl w:val="781E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EA079F"/>
    <w:multiLevelType w:val="multilevel"/>
    <w:tmpl w:val="44BE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074577"/>
    <w:multiLevelType w:val="multilevel"/>
    <w:tmpl w:val="7524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7C2BCE"/>
    <w:multiLevelType w:val="multilevel"/>
    <w:tmpl w:val="60E2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83367C2"/>
    <w:multiLevelType w:val="multilevel"/>
    <w:tmpl w:val="79B8F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F532E48"/>
    <w:multiLevelType w:val="multilevel"/>
    <w:tmpl w:val="8602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702613"/>
    <w:multiLevelType w:val="multilevel"/>
    <w:tmpl w:val="C1F68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0567EBB"/>
    <w:multiLevelType w:val="multilevel"/>
    <w:tmpl w:val="322C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AA0DBA"/>
    <w:multiLevelType w:val="multilevel"/>
    <w:tmpl w:val="A02AD4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40C7902"/>
    <w:multiLevelType w:val="multilevel"/>
    <w:tmpl w:val="4C6A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B95182"/>
    <w:multiLevelType w:val="multilevel"/>
    <w:tmpl w:val="6AD6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91E5F1B"/>
    <w:multiLevelType w:val="multilevel"/>
    <w:tmpl w:val="D2B8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A8D73D6"/>
    <w:multiLevelType w:val="multilevel"/>
    <w:tmpl w:val="764E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B7D7B5A"/>
    <w:multiLevelType w:val="multilevel"/>
    <w:tmpl w:val="0D06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5B0371"/>
    <w:multiLevelType w:val="multilevel"/>
    <w:tmpl w:val="56988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5C3F1D"/>
    <w:multiLevelType w:val="multilevel"/>
    <w:tmpl w:val="D64A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D8E34F7"/>
    <w:multiLevelType w:val="multilevel"/>
    <w:tmpl w:val="6470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961ADC"/>
    <w:multiLevelType w:val="multilevel"/>
    <w:tmpl w:val="4AB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0B36224"/>
    <w:multiLevelType w:val="multilevel"/>
    <w:tmpl w:val="8C0A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0C87597"/>
    <w:multiLevelType w:val="multilevel"/>
    <w:tmpl w:val="A98C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1743ECC"/>
    <w:multiLevelType w:val="multilevel"/>
    <w:tmpl w:val="BD8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25E5159"/>
    <w:multiLevelType w:val="multilevel"/>
    <w:tmpl w:val="1D18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9324D33"/>
    <w:multiLevelType w:val="multilevel"/>
    <w:tmpl w:val="B45A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9C713D1"/>
    <w:multiLevelType w:val="multilevel"/>
    <w:tmpl w:val="E182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A710B9C"/>
    <w:multiLevelType w:val="multilevel"/>
    <w:tmpl w:val="402E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A8E5DBD"/>
    <w:multiLevelType w:val="multilevel"/>
    <w:tmpl w:val="BE2A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CD43653"/>
    <w:multiLevelType w:val="multilevel"/>
    <w:tmpl w:val="84A8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FA2429F"/>
    <w:multiLevelType w:val="multilevel"/>
    <w:tmpl w:val="4006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013514">
    <w:abstractNumId w:val="14"/>
  </w:num>
  <w:num w:numId="2" w16cid:durableId="433793886">
    <w:abstractNumId w:val="43"/>
  </w:num>
  <w:num w:numId="3" w16cid:durableId="690184620">
    <w:abstractNumId w:val="45"/>
  </w:num>
  <w:num w:numId="4" w16cid:durableId="2040664202">
    <w:abstractNumId w:val="25"/>
  </w:num>
  <w:num w:numId="5" w16cid:durableId="1772385240">
    <w:abstractNumId w:val="16"/>
  </w:num>
  <w:num w:numId="6" w16cid:durableId="1414670456">
    <w:abstractNumId w:val="46"/>
  </w:num>
  <w:num w:numId="7" w16cid:durableId="107508605">
    <w:abstractNumId w:val="15"/>
  </w:num>
  <w:num w:numId="8" w16cid:durableId="1919166280">
    <w:abstractNumId w:val="42"/>
  </w:num>
  <w:num w:numId="9" w16cid:durableId="1161627585">
    <w:abstractNumId w:val="21"/>
  </w:num>
  <w:num w:numId="10" w16cid:durableId="1163662681">
    <w:abstractNumId w:val="11"/>
  </w:num>
  <w:num w:numId="11" w16cid:durableId="2102531959">
    <w:abstractNumId w:val="18"/>
  </w:num>
  <w:num w:numId="12" w16cid:durableId="1010527080">
    <w:abstractNumId w:val="49"/>
  </w:num>
  <w:num w:numId="13" w16cid:durableId="878471454">
    <w:abstractNumId w:val="30"/>
  </w:num>
  <w:num w:numId="14" w16cid:durableId="1268923973">
    <w:abstractNumId w:val="63"/>
  </w:num>
  <w:num w:numId="15" w16cid:durableId="1322854027">
    <w:abstractNumId w:val="5"/>
  </w:num>
  <w:num w:numId="16" w16cid:durableId="1087380173">
    <w:abstractNumId w:val="50"/>
  </w:num>
  <w:num w:numId="17" w16cid:durableId="1180008170">
    <w:abstractNumId w:val="36"/>
  </w:num>
  <w:num w:numId="18" w16cid:durableId="74791647">
    <w:abstractNumId w:val="56"/>
  </w:num>
  <w:num w:numId="19" w16cid:durableId="1887522481">
    <w:abstractNumId w:val="31"/>
  </w:num>
  <w:num w:numId="20" w16cid:durableId="1793937319">
    <w:abstractNumId w:val="17"/>
  </w:num>
  <w:num w:numId="21" w16cid:durableId="139805396">
    <w:abstractNumId w:val="51"/>
  </w:num>
  <w:num w:numId="22" w16cid:durableId="710232828">
    <w:abstractNumId w:val="64"/>
  </w:num>
  <w:num w:numId="23" w16cid:durableId="113983098">
    <w:abstractNumId w:val="55"/>
  </w:num>
  <w:num w:numId="24" w16cid:durableId="261956626">
    <w:abstractNumId w:val="9"/>
  </w:num>
  <w:num w:numId="25" w16cid:durableId="758064513">
    <w:abstractNumId w:val="62"/>
  </w:num>
  <w:num w:numId="26" w16cid:durableId="1822695183">
    <w:abstractNumId w:val="39"/>
  </w:num>
  <w:num w:numId="27" w16cid:durableId="1550919878">
    <w:abstractNumId w:val="19"/>
  </w:num>
  <w:num w:numId="28" w16cid:durableId="1476491120">
    <w:abstractNumId w:val="44"/>
  </w:num>
  <w:num w:numId="29" w16cid:durableId="2109349890">
    <w:abstractNumId w:val="37"/>
  </w:num>
  <w:num w:numId="30" w16cid:durableId="461774518">
    <w:abstractNumId w:val="7"/>
  </w:num>
  <w:num w:numId="31" w16cid:durableId="1710570468">
    <w:abstractNumId w:val="34"/>
  </w:num>
  <w:num w:numId="32" w16cid:durableId="1107115053">
    <w:abstractNumId w:val="47"/>
  </w:num>
  <w:num w:numId="33" w16cid:durableId="1692147941">
    <w:abstractNumId w:val="35"/>
  </w:num>
  <w:num w:numId="34" w16cid:durableId="190388290">
    <w:abstractNumId w:val="38"/>
  </w:num>
  <w:num w:numId="35" w16cid:durableId="748618074">
    <w:abstractNumId w:val="27"/>
  </w:num>
  <w:num w:numId="36" w16cid:durableId="1414859320">
    <w:abstractNumId w:val="61"/>
  </w:num>
  <w:num w:numId="37" w16cid:durableId="560675854">
    <w:abstractNumId w:val="28"/>
  </w:num>
  <w:num w:numId="38" w16cid:durableId="990789974">
    <w:abstractNumId w:val="20"/>
  </w:num>
  <w:num w:numId="39" w16cid:durableId="1662732004">
    <w:abstractNumId w:val="22"/>
  </w:num>
  <w:num w:numId="40" w16cid:durableId="852374795">
    <w:abstractNumId w:val="54"/>
  </w:num>
  <w:num w:numId="41" w16cid:durableId="1458137405">
    <w:abstractNumId w:val="13"/>
  </w:num>
  <w:num w:numId="42" w16cid:durableId="1655256793">
    <w:abstractNumId w:val="8"/>
  </w:num>
  <w:num w:numId="43" w16cid:durableId="1189180345">
    <w:abstractNumId w:val="53"/>
  </w:num>
  <w:num w:numId="44" w16cid:durableId="1998924513">
    <w:abstractNumId w:val="0"/>
  </w:num>
  <w:num w:numId="45" w16cid:durableId="505873528">
    <w:abstractNumId w:val="1"/>
  </w:num>
  <w:num w:numId="46" w16cid:durableId="1048260093">
    <w:abstractNumId w:val="12"/>
  </w:num>
  <w:num w:numId="47" w16cid:durableId="1232546049">
    <w:abstractNumId w:val="52"/>
  </w:num>
  <w:num w:numId="48" w16cid:durableId="1426655137">
    <w:abstractNumId w:val="26"/>
  </w:num>
  <w:num w:numId="49" w16cid:durableId="639119510">
    <w:abstractNumId w:val="48"/>
  </w:num>
  <w:num w:numId="50" w16cid:durableId="376588526">
    <w:abstractNumId w:val="10"/>
  </w:num>
  <w:num w:numId="51" w16cid:durableId="1885016703">
    <w:abstractNumId w:val="4"/>
  </w:num>
  <w:num w:numId="52" w16cid:durableId="271935939">
    <w:abstractNumId w:val="40"/>
  </w:num>
  <w:num w:numId="53" w16cid:durableId="249854600">
    <w:abstractNumId w:val="24"/>
  </w:num>
  <w:num w:numId="54" w16cid:durableId="900601344">
    <w:abstractNumId w:val="3"/>
  </w:num>
  <w:num w:numId="55" w16cid:durableId="597641382">
    <w:abstractNumId w:val="23"/>
  </w:num>
  <w:num w:numId="56" w16cid:durableId="680814583">
    <w:abstractNumId w:val="29"/>
  </w:num>
  <w:num w:numId="57" w16cid:durableId="1762022198">
    <w:abstractNumId w:val="32"/>
  </w:num>
  <w:num w:numId="58" w16cid:durableId="1428387021">
    <w:abstractNumId w:val="6"/>
  </w:num>
  <w:num w:numId="59" w16cid:durableId="1267033973">
    <w:abstractNumId w:val="57"/>
  </w:num>
  <w:num w:numId="60" w16cid:durableId="798911902">
    <w:abstractNumId w:val="33"/>
  </w:num>
  <w:num w:numId="61" w16cid:durableId="203099899">
    <w:abstractNumId w:val="60"/>
  </w:num>
  <w:num w:numId="62" w16cid:durableId="1210997421">
    <w:abstractNumId w:val="41"/>
  </w:num>
  <w:num w:numId="63" w16cid:durableId="254828258">
    <w:abstractNumId w:val="59"/>
  </w:num>
  <w:num w:numId="64" w16cid:durableId="430012931">
    <w:abstractNumId w:val="58"/>
  </w:num>
  <w:num w:numId="65" w16cid:durableId="1889877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6DF"/>
    <w:rsid w:val="00020103"/>
    <w:rsid w:val="00022EBD"/>
    <w:rsid w:val="0003622B"/>
    <w:rsid w:val="0004532F"/>
    <w:rsid w:val="00067E7F"/>
    <w:rsid w:val="000A1435"/>
    <w:rsid w:val="000B3C30"/>
    <w:rsid w:val="001720F5"/>
    <w:rsid w:val="001F12AE"/>
    <w:rsid w:val="00254641"/>
    <w:rsid w:val="002A6C18"/>
    <w:rsid w:val="002F1F9D"/>
    <w:rsid w:val="0036700B"/>
    <w:rsid w:val="003C28A0"/>
    <w:rsid w:val="0041075D"/>
    <w:rsid w:val="00426A6E"/>
    <w:rsid w:val="004E23DF"/>
    <w:rsid w:val="004E6733"/>
    <w:rsid w:val="00507A95"/>
    <w:rsid w:val="006825F2"/>
    <w:rsid w:val="0068324C"/>
    <w:rsid w:val="00704318"/>
    <w:rsid w:val="00710A14"/>
    <w:rsid w:val="00802DC8"/>
    <w:rsid w:val="008A568E"/>
    <w:rsid w:val="009066DB"/>
    <w:rsid w:val="00930AAA"/>
    <w:rsid w:val="00952F65"/>
    <w:rsid w:val="00985630"/>
    <w:rsid w:val="00994ED5"/>
    <w:rsid w:val="009A64D6"/>
    <w:rsid w:val="009C04D9"/>
    <w:rsid w:val="00AB76DF"/>
    <w:rsid w:val="00B559E9"/>
    <w:rsid w:val="00B72624"/>
    <w:rsid w:val="00B777C0"/>
    <w:rsid w:val="00B821FA"/>
    <w:rsid w:val="00BA138F"/>
    <w:rsid w:val="00BB5635"/>
    <w:rsid w:val="00BD7A6C"/>
    <w:rsid w:val="00C25810"/>
    <w:rsid w:val="00C30E71"/>
    <w:rsid w:val="00C45682"/>
    <w:rsid w:val="00CD1C50"/>
    <w:rsid w:val="00D038C2"/>
    <w:rsid w:val="00D511C6"/>
    <w:rsid w:val="00DF69C2"/>
    <w:rsid w:val="00E15229"/>
    <w:rsid w:val="00E654B2"/>
    <w:rsid w:val="00EC2D12"/>
    <w:rsid w:val="00F24C54"/>
    <w:rsid w:val="00FD6326"/>
    <w:rsid w:val="00FE1313"/>
    <w:rsid w:val="00FE3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066D9"/>
  <w15:chartTrackingRefBased/>
  <w15:docId w15:val="{FDCD873C-F0CC-48A0-9A37-C4A78021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6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6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6DF"/>
    <w:rPr>
      <w:rFonts w:eastAsiaTheme="majorEastAsia" w:cstheme="majorBidi"/>
      <w:color w:val="272727" w:themeColor="text1" w:themeTint="D8"/>
    </w:rPr>
  </w:style>
  <w:style w:type="paragraph" w:styleId="Title">
    <w:name w:val="Title"/>
    <w:basedOn w:val="Normal"/>
    <w:next w:val="Normal"/>
    <w:link w:val="TitleChar"/>
    <w:uiPriority w:val="10"/>
    <w:qFormat/>
    <w:rsid w:val="00AB7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6DF"/>
    <w:pPr>
      <w:spacing w:before="160"/>
      <w:jc w:val="center"/>
    </w:pPr>
    <w:rPr>
      <w:i/>
      <w:iCs/>
      <w:color w:val="404040" w:themeColor="text1" w:themeTint="BF"/>
    </w:rPr>
  </w:style>
  <w:style w:type="character" w:customStyle="1" w:styleId="QuoteChar">
    <w:name w:val="Quote Char"/>
    <w:basedOn w:val="DefaultParagraphFont"/>
    <w:link w:val="Quote"/>
    <w:uiPriority w:val="29"/>
    <w:rsid w:val="00AB76DF"/>
    <w:rPr>
      <w:i/>
      <w:iCs/>
      <w:color w:val="404040" w:themeColor="text1" w:themeTint="BF"/>
    </w:rPr>
  </w:style>
  <w:style w:type="paragraph" w:styleId="ListParagraph">
    <w:name w:val="List Paragraph"/>
    <w:basedOn w:val="Normal"/>
    <w:uiPriority w:val="34"/>
    <w:qFormat/>
    <w:rsid w:val="00AB76DF"/>
    <w:pPr>
      <w:ind w:left="720"/>
      <w:contextualSpacing/>
    </w:pPr>
  </w:style>
  <w:style w:type="character" w:styleId="IntenseEmphasis">
    <w:name w:val="Intense Emphasis"/>
    <w:basedOn w:val="DefaultParagraphFont"/>
    <w:uiPriority w:val="21"/>
    <w:qFormat/>
    <w:rsid w:val="00AB76DF"/>
    <w:rPr>
      <w:i/>
      <w:iCs/>
      <w:color w:val="0F4761" w:themeColor="accent1" w:themeShade="BF"/>
    </w:rPr>
  </w:style>
  <w:style w:type="paragraph" w:styleId="IntenseQuote">
    <w:name w:val="Intense Quote"/>
    <w:basedOn w:val="Normal"/>
    <w:next w:val="Normal"/>
    <w:link w:val="IntenseQuoteChar"/>
    <w:uiPriority w:val="30"/>
    <w:qFormat/>
    <w:rsid w:val="00AB7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6DF"/>
    <w:rPr>
      <w:i/>
      <w:iCs/>
      <w:color w:val="0F4761" w:themeColor="accent1" w:themeShade="BF"/>
    </w:rPr>
  </w:style>
  <w:style w:type="character" w:styleId="IntenseReference">
    <w:name w:val="Intense Reference"/>
    <w:basedOn w:val="DefaultParagraphFont"/>
    <w:uiPriority w:val="32"/>
    <w:qFormat/>
    <w:rsid w:val="00AB76DF"/>
    <w:rPr>
      <w:b/>
      <w:bCs/>
      <w:smallCaps/>
      <w:color w:val="0F4761" w:themeColor="accent1" w:themeShade="BF"/>
      <w:spacing w:val="5"/>
    </w:rPr>
  </w:style>
  <w:style w:type="paragraph" w:styleId="NormalWeb">
    <w:name w:val="Normal (Web)"/>
    <w:basedOn w:val="Normal"/>
    <w:uiPriority w:val="99"/>
    <w:semiHidden/>
    <w:unhideWhenUsed/>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038C2"/>
    <w:rPr>
      <w:b/>
      <w:bCs/>
    </w:rPr>
  </w:style>
  <w:style w:type="paragraph" w:customStyle="1" w:styleId="has-text-align-center">
    <w:name w:val="has-text-align-center"/>
    <w:basedOn w:val="Normal"/>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3600</Characters>
  <Application>Microsoft Office Word</Application>
  <DocSecurity>0</DocSecurity>
  <Lines>30</Lines>
  <Paragraphs>8</Paragraphs>
  <ScaleCrop>false</ScaleCrop>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Makaela Roberts</dc:creator>
  <cp:keywords/>
  <dc:description/>
  <cp:lastModifiedBy>Makaela Roberts</cp:lastModifiedBy>
  <cp:revision>2</cp:revision>
  <dcterms:created xsi:type="dcterms:W3CDTF">2026-02-01T10:04:00Z</dcterms:created>
  <dcterms:modified xsi:type="dcterms:W3CDTF">2026-02-01T10:04:00Z</dcterms:modified>
</cp:coreProperties>
</file>